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A5A1F3E" w:rsidR="00525131" w:rsidRPr="008A711C" w:rsidRDefault="00651835" w:rsidP="00A55286">
      <w:pPr>
        <w:pStyle w:val="ACTIVITYSHEETHEAD"/>
      </w:pPr>
      <w:r>
        <w:t>homework</w:t>
      </w:r>
      <w:r w:rsidR="00CA4A7F">
        <w:t xml:space="preserve"> solutions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</w:t>
      </w:r>
      <w:r w:rsidR="00411CA5"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BCCCCFD" w14:textId="77777777" w:rsidR="00411CA5" w:rsidRDefault="00411CA5" w:rsidP="00411CA5">
      <w:pPr>
        <w:pStyle w:val="ASHeading1"/>
        <w:spacing w:before="120" w:after="120" w:line="240" w:lineRule="auto"/>
      </w:pPr>
      <w:r>
        <w:t xml:space="preserve">Question </w:t>
      </w:r>
      <w:r w:rsidRPr="0099612A">
        <w:t>1</w:t>
      </w:r>
      <w:r>
        <w:t xml:space="preserve"> </w:t>
      </w:r>
    </w:p>
    <w:p w14:paraId="5AE0E3CB" w14:textId="77777777" w:rsidR="00411CA5" w:rsidRPr="00AA5A6B" w:rsidRDefault="00411CA5" w:rsidP="00411CA5">
      <w:pPr>
        <w:spacing w:before="120" w:after="120" w:line="240" w:lineRule="auto"/>
        <w:rPr>
          <w:rFonts w:cs="Arial"/>
        </w:rPr>
      </w:pPr>
      <w:r w:rsidRPr="00AA5A6B">
        <w:rPr>
          <w:rFonts w:cs="Arial"/>
        </w:rPr>
        <w:t>A program needs to be written to meet these requirements:</w:t>
      </w:r>
    </w:p>
    <w:p w14:paraId="008FD371" w14:textId="77777777" w:rsidR="00411CA5" w:rsidRPr="00AA5A6B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A5A6B">
        <w:rPr>
          <w:rFonts w:ascii="Arial" w:hAnsi="Arial" w:cs="Arial"/>
        </w:rPr>
        <w:t>ccept a username and password</w:t>
      </w:r>
    </w:p>
    <w:p w14:paraId="28AF50B9" w14:textId="77777777" w:rsidR="00411CA5" w:rsidRPr="00AA5A6B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A5A6B">
        <w:rPr>
          <w:rFonts w:ascii="Arial" w:hAnsi="Arial" w:cs="Arial"/>
        </w:rPr>
        <w:t>etermine if the user can log onto the system</w:t>
      </w:r>
    </w:p>
    <w:p w14:paraId="68B8854C" w14:textId="77777777" w:rsidR="00411CA5" w:rsidRPr="00AA5A6B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AA5A6B">
        <w:rPr>
          <w:rFonts w:ascii="Arial" w:hAnsi="Arial" w:cs="Arial"/>
        </w:rPr>
        <w:t>ind the average of all the integer values in column 2 of the data</w:t>
      </w:r>
    </w:p>
    <w:p w14:paraId="09DEB3E1" w14:textId="77777777" w:rsidR="00411CA5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A5A6B">
        <w:rPr>
          <w:rFonts w:ascii="Arial" w:hAnsi="Arial" w:cs="Arial"/>
        </w:rPr>
        <w:t>ount the number of records with an integer in column 2 that is above the calculated average</w:t>
      </w:r>
      <w:r>
        <w:rPr>
          <w:rFonts w:ascii="Arial" w:hAnsi="Arial" w:cs="Arial"/>
        </w:rPr>
        <w:t>.</w:t>
      </w:r>
    </w:p>
    <w:p w14:paraId="3FA772E4" w14:textId="77777777" w:rsidR="00411CA5" w:rsidRDefault="00411CA5" w:rsidP="00411CA5">
      <w:pPr>
        <w:spacing w:before="120" w:line="240" w:lineRule="auto"/>
        <w:rPr>
          <w:rFonts w:cs="Arial"/>
        </w:rPr>
      </w:pPr>
      <w:r>
        <w:rPr>
          <w:rFonts w:cs="Arial"/>
        </w:rPr>
        <w:t>The following conditions must apply:</w:t>
      </w:r>
    </w:p>
    <w:p w14:paraId="15EF587E" w14:textId="77777777" w:rsidR="00411CA5" w:rsidRPr="007F774A" w:rsidRDefault="00411CA5" w:rsidP="00411CA5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F774A">
        <w:rPr>
          <w:rFonts w:ascii="Arial" w:hAnsi="Arial" w:cs="Arial"/>
        </w:rPr>
        <w:t>sernames consist of two capital letters followed by four digits</w:t>
      </w:r>
    </w:p>
    <w:p w14:paraId="1A228E13" w14:textId="77777777" w:rsidR="00411CA5" w:rsidRPr="007F774A" w:rsidRDefault="00411CA5" w:rsidP="00411CA5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F774A">
        <w:rPr>
          <w:rFonts w:ascii="Arial" w:hAnsi="Arial" w:cs="Arial"/>
        </w:rPr>
        <w:t>ser passwords consist of six digits</w:t>
      </w:r>
    </w:p>
    <w:p w14:paraId="3AB14080" w14:textId="77777777" w:rsidR="00411CA5" w:rsidRPr="007F774A" w:rsidRDefault="00411CA5" w:rsidP="00411CA5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F774A">
        <w:rPr>
          <w:rFonts w:ascii="Arial" w:hAnsi="Arial" w:cs="Arial"/>
        </w:rPr>
        <w:t xml:space="preserve"> valid set of credentials is ‘MM1313’ and ‘172435’.</w:t>
      </w:r>
    </w:p>
    <w:p w14:paraId="3D0440EC" w14:textId="77777777" w:rsidR="00411CA5" w:rsidRPr="00AA5A6B" w:rsidRDefault="00411CA5" w:rsidP="00411CA5">
      <w:pPr>
        <w:pStyle w:val="ListParagraph"/>
        <w:spacing w:before="120" w:line="240" w:lineRule="auto"/>
        <w:contextualSpacing w:val="0"/>
        <w:rPr>
          <w:rFonts w:ascii="Arial" w:hAnsi="Arial" w:cs="Arial"/>
        </w:rPr>
      </w:pPr>
    </w:p>
    <w:p w14:paraId="673B7014" w14:textId="77777777" w:rsidR="00411CA5" w:rsidRPr="007F774A" w:rsidRDefault="00411CA5" w:rsidP="00411CA5">
      <w:pPr>
        <w:spacing w:before="120" w:line="240" w:lineRule="auto"/>
        <w:rPr>
          <w:rFonts w:cs="Arial"/>
        </w:rPr>
      </w:pPr>
      <w:r>
        <w:rPr>
          <w:rFonts w:cs="Arial"/>
        </w:rPr>
        <w:t>L</w:t>
      </w:r>
      <w:r w:rsidRPr="007F774A">
        <w:rPr>
          <w:rFonts w:cs="Arial"/>
        </w:rPr>
        <w:t>oad ‘CT29_Homework1_Student.py’ into your development environment</w:t>
      </w:r>
      <w:r>
        <w:rPr>
          <w:rFonts w:cs="Arial"/>
        </w:rPr>
        <w:t>.</w:t>
      </w:r>
    </w:p>
    <w:p w14:paraId="6E47A101" w14:textId="77777777" w:rsidR="00411CA5" w:rsidRPr="007F774A" w:rsidRDefault="00411CA5" w:rsidP="00411CA5">
      <w:pPr>
        <w:spacing w:before="120" w:line="240" w:lineRule="auto"/>
        <w:rPr>
          <w:rFonts w:cs="Arial"/>
        </w:rPr>
      </w:pPr>
      <w:r>
        <w:rPr>
          <w:rFonts w:cs="Arial"/>
        </w:rPr>
        <w:t>A</w:t>
      </w:r>
      <w:r w:rsidRPr="007F774A">
        <w:rPr>
          <w:rFonts w:cs="Arial"/>
        </w:rPr>
        <w:t>mend the code to complete the program.</w:t>
      </w:r>
    </w:p>
    <w:p w14:paraId="3D7D6FBE" w14:textId="2553D62F" w:rsidR="00E54AB2" w:rsidRPr="00E75B8F" w:rsidRDefault="00CA4A7F" w:rsidP="00E75B8F">
      <w:pPr>
        <w:pBdr>
          <w:top w:val="single" w:sz="18" w:space="1" w:color="9900FF"/>
          <w:left w:val="single" w:sz="18" w:space="4" w:color="9900FF"/>
          <w:bottom w:val="single" w:sz="18" w:space="1" w:color="9900FF"/>
          <w:right w:val="single" w:sz="18" w:space="4" w:color="9900FF"/>
        </w:pBdr>
        <w:rPr>
          <w:color w:val="9900FF"/>
        </w:rPr>
      </w:pPr>
      <w:bookmarkStart w:id="0" w:name="_GoBack"/>
      <w:r w:rsidRPr="00E75B8F">
        <w:rPr>
          <w:color w:val="9900FF"/>
        </w:rPr>
        <w:t>See ‘CT29_Homework1_Solution.py’ for a solution.</w:t>
      </w:r>
      <w:bookmarkEnd w:id="0"/>
    </w:p>
    <w:sectPr w:rsidR="00E54AB2" w:rsidRPr="00E75B8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67F35" w14:textId="77777777" w:rsidR="001B060B" w:rsidRDefault="001B060B">
      <w:r>
        <w:separator/>
      </w:r>
    </w:p>
    <w:p w14:paraId="2D3ABF6A" w14:textId="77777777" w:rsidR="001B060B" w:rsidRDefault="001B060B"/>
  </w:endnote>
  <w:endnote w:type="continuationSeparator" w:id="0">
    <w:p w14:paraId="196D83D6" w14:textId="77777777" w:rsidR="001B060B" w:rsidRDefault="001B060B">
      <w:r>
        <w:continuationSeparator/>
      </w:r>
    </w:p>
    <w:p w14:paraId="196773C0" w14:textId="77777777" w:rsidR="001B060B" w:rsidRDefault="001B0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CA601" w14:textId="77777777" w:rsidR="001B060B" w:rsidRDefault="001B060B">
      <w:r>
        <w:separator/>
      </w:r>
    </w:p>
    <w:p w14:paraId="5EB9352D" w14:textId="77777777" w:rsidR="001B060B" w:rsidRDefault="001B060B"/>
  </w:footnote>
  <w:footnote w:type="continuationSeparator" w:id="0">
    <w:p w14:paraId="00FD303A" w14:textId="77777777" w:rsidR="001B060B" w:rsidRDefault="001B060B">
      <w:r>
        <w:continuationSeparator/>
      </w:r>
    </w:p>
    <w:p w14:paraId="0C2FBEE6" w14:textId="77777777" w:rsidR="001B060B" w:rsidRDefault="001B06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28F8E8E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2E40B29" w:rsidR="00652F9F" w:rsidRPr="00A55286" w:rsidRDefault="00411CA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Authentication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" fillcolor="#f9c73e" stroked="f" strokeweight=".5pt">
              <v:fill opacity="32639f"/>
              <v:textbox style="mso-fit-shape-to-text:t">
                <w:txbxContent>
                  <w:p w14:paraId="136FCA12" w14:textId="328F8E8E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2E40B29" w:rsidR="00652F9F" w:rsidRPr="00A55286" w:rsidRDefault="00411CA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Authentication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88A585A"/>
    <w:multiLevelType w:val="hybridMultilevel"/>
    <w:tmpl w:val="66E6F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4E41E5F"/>
    <w:multiLevelType w:val="hybridMultilevel"/>
    <w:tmpl w:val="90E2A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1"/>
  </w:num>
  <w:num w:numId="4">
    <w:abstractNumId w:val="39"/>
  </w:num>
  <w:num w:numId="5">
    <w:abstractNumId w:val="19"/>
  </w:num>
  <w:num w:numId="6">
    <w:abstractNumId w:val="21"/>
  </w:num>
  <w:num w:numId="7">
    <w:abstractNumId w:val="18"/>
  </w:num>
  <w:num w:numId="8">
    <w:abstractNumId w:val="33"/>
  </w:num>
  <w:num w:numId="9">
    <w:abstractNumId w:val="14"/>
  </w:num>
  <w:num w:numId="10">
    <w:abstractNumId w:val="35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1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40"/>
  </w:num>
  <w:num w:numId="36">
    <w:abstractNumId w:val="25"/>
  </w:num>
  <w:num w:numId="37">
    <w:abstractNumId w:val="17"/>
  </w:num>
  <w:num w:numId="38">
    <w:abstractNumId w:val="10"/>
  </w:num>
  <w:num w:numId="39">
    <w:abstractNumId w:val="42"/>
  </w:num>
  <w:num w:numId="40">
    <w:abstractNumId w:val="43"/>
  </w:num>
  <w:num w:numId="41">
    <w:abstractNumId w:val="30"/>
  </w:num>
  <w:num w:numId="42">
    <w:abstractNumId w:val="32"/>
  </w:num>
  <w:num w:numId="43">
    <w:abstractNumId w:val="22"/>
  </w:num>
  <w:num w:numId="44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060B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1CA5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B7F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185B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A7F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5B8F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7191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AEABD83-73A2-44AD-A7AE-EFF2E2E5BEB8}"/>
</file>

<file path=customXml/itemProps2.xml><?xml version="1.0" encoding="utf-8"?>
<ds:datastoreItem xmlns:ds="http://schemas.openxmlformats.org/officeDocument/2006/customXml" ds:itemID="{6FC357B9-2AAE-45C2-95B0-565F701BD682}"/>
</file>

<file path=customXml/itemProps3.xml><?xml version="1.0" encoding="utf-8"?>
<ds:datastoreItem xmlns:ds="http://schemas.openxmlformats.org/officeDocument/2006/customXml" ds:itemID="{811F0249-FD85-44D5-8C7D-CD5DB77E0E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2020-08-18T19:41:00Z</dcterms:created>
  <dcterms:modified xsi:type="dcterms:W3CDTF">2020-09-01T08:51:00Z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